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56" w:rsidRPr="002123BE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123B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B4356" w:rsidRPr="002123BE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Елховоозернская средняя школа</w:t>
      </w:r>
    </w:p>
    <w:p w:rsidR="00CB4356" w:rsidRPr="002123BE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 Ульяновской области</w:t>
      </w:r>
    </w:p>
    <w:p w:rsidR="00CB4356" w:rsidRPr="002123BE" w:rsidRDefault="00CB435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56" w:rsidRPr="002123BE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B4356" w:rsidRPr="002123BE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E">
        <w:rPr>
          <w:rFonts w:ascii="Times New Roman" w:hAnsi="Times New Roman" w:cs="Times New Roman"/>
          <w:b/>
          <w:sz w:val="28"/>
          <w:szCs w:val="28"/>
        </w:rPr>
        <w:t>с. Елховое Озеро</w:t>
      </w:r>
    </w:p>
    <w:p w:rsidR="00CB4356" w:rsidRPr="002123BE" w:rsidRDefault="004E5F6B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CB4356" w:rsidRPr="002123BE">
        <w:rPr>
          <w:rFonts w:ascii="Times New Roman" w:hAnsi="Times New Roman" w:cs="Times New Roman"/>
          <w:sz w:val="28"/>
          <w:szCs w:val="28"/>
        </w:rPr>
        <w:t>.</w:t>
      </w:r>
      <w:r w:rsidR="00CD2C26">
        <w:rPr>
          <w:rFonts w:ascii="Times New Roman" w:hAnsi="Times New Roman" w:cs="Times New Roman"/>
          <w:sz w:val="28"/>
          <w:szCs w:val="28"/>
        </w:rPr>
        <w:t>07</w:t>
      </w:r>
      <w:r w:rsidR="00CB4356" w:rsidRPr="002123BE">
        <w:rPr>
          <w:rFonts w:ascii="Times New Roman" w:hAnsi="Times New Roman" w:cs="Times New Roman"/>
          <w:sz w:val="28"/>
          <w:szCs w:val="28"/>
        </w:rPr>
        <w:t>.20</w:t>
      </w:r>
      <w:r w:rsidR="00CD2C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4356">
        <w:rPr>
          <w:rFonts w:ascii="Times New Roman" w:hAnsi="Times New Roman" w:cs="Times New Roman"/>
          <w:sz w:val="28"/>
          <w:szCs w:val="28"/>
        </w:rPr>
        <w:t xml:space="preserve"> </w:t>
      </w:r>
      <w:r w:rsidR="00CB4356" w:rsidRPr="002123BE">
        <w:rPr>
          <w:rFonts w:ascii="Times New Roman" w:hAnsi="Times New Roman" w:cs="Times New Roman"/>
          <w:sz w:val="28"/>
          <w:szCs w:val="28"/>
        </w:rPr>
        <w:t xml:space="preserve">г. </w:t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 w:rsidRPr="002123BE">
        <w:rPr>
          <w:rFonts w:ascii="Times New Roman" w:hAnsi="Times New Roman" w:cs="Times New Roman"/>
          <w:sz w:val="28"/>
          <w:szCs w:val="28"/>
        </w:rPr>
        <w:tab/>
      </w:r>
      <w:r w:rsidR="00CB43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4356" w:rsidRPr="002123BE">
        <w:rPr>
          <w:rFonts w:ascii="Times New Roman" w:hAnsi="Times New Roman" w:cs="Times New Roman"/>
          <w:sz w:val="28"/>
          <w:szCs w:val="28"/>
        </w:rPr>
        <w:t>№</w:t>
      </w:r>
      <w:r w:rsidR="006C722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C7226">
        <w:rPr>
          <w:rFonts w:ascii="Times New Roman" w:hAnsi="Times New Roman" w:cs="Times New Roman"/>
          <w:sz w:val="28"/>
          <w:szCs w:val="28"/>
          <w:u w:val="single"/>
        </w:rPr>
        <w:t>/1</w:t>
      </w:r>
    </w:p>
    <w:p w:rsidR="00CB4356" w:rsidRPr="00B65C65" w:rsidRDefault="00CB4356" w:rsidP="00CB4356">
      <w:pPr>
        <w:rPr>
          <w:sz w:val="18"/>
        </w:rPr>
      </w:pPr>
    </w:p>
    <w:p w:rsidR="00CB4356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профилактике дорожно-транспо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ртной безопасности</w:t>
      </w:r>
    </w:p>
    <w:p w:rsidR="00CB4356" w:rsidRDefault="00CB4356" w:rsidP="00CB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56" w:rsidRPr="001558BD" w:rsidRDefault="00CB4356" w:rsidP="00CB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BD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</w:t>
      </w:r>
      <w:r>
        <w:rPr>
          <w:rFonts w:ascii="Times New Roman" w:eastAsia="Times New Roman" w:hAnsi="Times New Roman" w:cs="Times New Roman"/>
          <w:sz w:val="24"/>
          <w:szCs w:val="24"/>
        </w:rPr>
        <w:t>уровня безопасности обучающихся во внеурочное время, а также в соответствии с комплексным планом безопасности Елховоозернской средней школы</w:t>
      </w:r>
    </w:p>
    <w:p w:rsidR="00CB4356" w:rsidRPr="001558BD" w:rsidRDefault="00CB4356" w:rsidP="00CB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BD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B4356" w:rsidRPr="001558BD" w:rsidRDefault="00CB4356" w:rsidP="00CB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 начальных классов, учителям-предметникам в течение первых двух недель после начала каждо</w:t>
      </w:r>
      <w:r w:rsidR="00CD2C26">
        <w:rPr>
          <w:rFonts w:ascii="Times New Roman" w:eastAsia="Times New Roman" w:hAnsi="Times New Roman" w:cs="Times New Roman"/>
          <w:sz w:val="24"/>
          <w:szCs w:val="24"/>
        </w:rPr>
        <w:t>го триместра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конце последнего урока за 2-3 минуты до его окончания проводить беседу с учащимися 1-11 классов о безопасности на проезжей части, о соблюдении правил дорожного движения в населённом пункте.</w:t>
      </w:r>
    </w:p>
    <w:p w:rsidR="00CB4356" w:rsidRPr="001558BD" w:rsidRDefault="00CB4356" w:rsidP="00CB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55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58B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58B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CB4356" w:rsidRDefault="00CB4356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356" w:rsidRDefault="00CB4356" w:rsidP="00CB43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 Булатов</w:t>
      </w: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Default="00970CB0" w:rsidP="00CB4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CB0" w:rsidRPr="002123BE" w:rsidRDefault="00970CB0" w:rsidP="00970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2123B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70CB0" w:rsidRPr="002123BE" w:rsidRDefault="00970CB0" w:rsidP="00970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Елховоозернская средняя школа</w:t>
      </w:r>
    </w:p>
    <w:p w:rsidR="00970CB0" w:rsidRPr="002123BE" w:rsidRDefault="00970CB0" w:rsidP="00970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BE"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 Ульяновской области</w:t>
      </w:r>
    </w:p>
    <w:p w:rsidR="00970CB0" w:rsidRDefault="00970CB0" w:rsidP="00970CB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Default="00970CB0" w:rsidP="00970CB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Default="00970CB0" w:rsidP="00970CB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:rsidR="00970CB0" w:rsidRPr="00970CB0" w:rsidRDefault="00970CB0" w:rsidP="00970CB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школы: </w:t>
      </w:r>
    </w:p>
    <w:p w:rsidR="00970CB0" w:rsidRPr="00970CB0" w:rsidRDefault="00970CB0" w:rsidP="00970CB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B0">
        <w:rPr>
          <w:rFonts w:ascii="Times New Roman" w:eastAsia="Times New Roman" w:hAnsi="Times New Roman" w:cs="Times New Roman"/>
          <w:bCs/>
          <w:sz w:val="28"/>
          <w:szCs w:val="28"/>
        </w:rPr>
        <w:t>___________ А.Г. Булатов</w:t>
      </w:r>
    </w:p>
    <w:p w:rsidR="00970CB0" w:rsidRPr="00970CB0" w:rsidRDefault="00970CB0" w:rsidP="00970CB0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B0">
        <w:rPr>
          <w:rFonts w:ascii="Times New Roman" w:eastAsia="Times New Roman" w:hAnsi="Times New Roman" w:cs="Times New Roman"/>
          <w:bCs/>
          <w:sz w:val="28"/>
          <w:szCs w:val="28"/>
        </w:rPr>
        <w:t>Приказ №</w:t>
      </w:r>
      <w:r w:rsidR="004E5F6B">
        <w:rPr>
          <w:rFonts w:ascii="Times New Roman" w:eastAsia="Times New Roman" w:hAnsi="Times New Roman" w:cs="Times New Roman"/>
          <w:bCs/>
          <w:sz w:val="28"/>
          <w:szCs w:val="28"/>
        </w:rPr>
        <w:t>90/2 от 24.07.2023</w:t>
      </w:r>
      <w:r w:rsidRPr="00970CB0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970CB0" w:rsidRDefault="00970CB0" w:rsidP="00970CB0">
      <w:pPr>
        <w:shd w:val="clear" w:color="auto" w:fill="FFFFFF"/>
        <w:spacing w:before="225" w:after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Default="00970CB0" w:rsidP="00970CB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Default="00970CB0" w:rsidP="00970CB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Pr="00221301" w:rsidRDefault="00970CB0" w:rsidP="00970CB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70CB0" w:rsidRPr="00221301" w:rsidRDefault="00970CB0" w:rsidP="00970CB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отряде Юных инспекторов движения (ЮИД)</w:t>
      </w:r>
    </w:p>
    <w:p w:rsidR="00970CB0" w:rsidRPr="00221301" w:rsidRDefault="00970CB0" w:rsidP="00970CB0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тряд 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ных инспекторов движения (далее – 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 ЮИД)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 xml:space="preserve">ьным объединением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Елховоозернской средней школы муниципального образования «Цильнинский район» Ульяновской области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70CB0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отряда ЮИД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Создание организационно-педагогических условий </w:t>
      </w:r>
      <w:proofErr w:type="gramStart"/>
      <w:r w:rsidRPr="0022130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213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CB0" w:rsidRPr="00221301" w:rsidRDefault="00970CB0" w:rsidP="00970CB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970CB0" w:rsidRPr="00221301" w:rsidRDefault="00970CB0" w:rsidP="00970CB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совершенствования внеурочной и внешкольной работы по БДД;</w:t>
      </w:r>
    </w:p>
    <w:p w:rsidR="00970CB0" w:rsidRPr="00221301" w:rsidRDefault="00970CB0" w:rsidP="00970CB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организации социально-активного досуга детей и подростков;</w:t>
      </w:r>
    </w:p>
    <w:p w:rsidR="00970CB0" w:rsidRPr="00221301" w:rsidRDefault="00970CB0" w:rsidP="00970CB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формирования у детей активной жизненной позиции, пропаганды здорового образа жизни;</w:t>
      </w:r>
    </w:p>
    <w:p w:rsidR="00970CB0" w:rsidRPr="00221301" w:rsidRDefault="00970CB0" w:rsidP="00970CB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саморазвития детей и подростков в конкретном виде деятельности.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</w:t>
      </w:r>
    </w:p>
    <w:p w:rsidR="00970CB0" w:rsidRPr="00221301" w:rsidRDefault="00970CB0" w:rsidP="00970CB0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усовершенствование полученных детьми знаний Правил дорожного движения (далее - ПДД);</w:t>
      </w:r>
    </w:p>
    <w:p w:rsidR="00970CB0" w:rsidRPr="00221301" w:rsidRDefault="00970CB0" w:rsidP="00970CB0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широкое привлечение школьников к пропаганде правил безопасного поведения на дорогах;</w:t>
      </w:r>
    </w:p>
    <w:p w:rsidR="00970CB0" w:rsidRPr="00221301" w:rsidRDefault="00970CB0" w:rsidP="00970CB0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970CB0" w:rsidRPr="00221301" w:rsidRDefault="00970CB0" w:rsidP="00970CB0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овладение практическими навыками работы по пропаганде ПДД.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Организационно-правовые основы деятельности отряда ЮИД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Школьный Отряд ЮИД формируется из числа учащихся школы;</w:t>
      </w:r>
    </w:p>
    <w:p w:rsidR="00970CB0" w:rsidRPr="00221301" w:rsidRDefault="00970CB0" w:rsidP="00970CB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членами отрядов ЮИД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учащиеся в возрасте от 10 до 17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лет, изъявившие желание активно участвовать в работе по пропаганде ПДД и профилактике ДДТТ;</w:t>
      </w:r>
    </w:p>
    <w:p w:rsidR="00970CB0" w:rsidRPr="00221301" w:rsidRDefault="00970CB0" w:rsidP="00970CB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970CB0" w:rsidRPr="00221301" w:rsidRDefault="00970CB0" w:rsidP="00970CB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приём в члены отряда 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заявления учащегося на сборе школьного отряда;</w:t>
      </w:r>
    </w:p>
    <w:p w:rsidR="00970CB0" w:rsidRPr="00221301" w:rsidRDefault="00970CB0" w:rsidP="00970CB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  <w:proofErr w:type="gramEnd"/>
    </w:p>
    <w:p w:rsidR="00970CB0" w:rsidRPr="00221301" w:rsidRDefault="00970CB0" w:rsidP="00970CB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в конце учебного года подводятся итоги работы школьного отряда ЮИД.</w:t>
      </w:r>
    </w:p>
    <w:p w:rsidR="00970CB0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4. Деятельность школьного отряда ЮИД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Школьный отряд ЮИД осуществляет работу по основным направлениям, (видам деятельности):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деятельность –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Пропагандистская д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Шефская деятельность -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Патрульная деятельность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участие в районных акциях по безопасности дорожного дви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жения,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составление маршрутов безопасного подхода к школе, разработка карты опасных зон перех</w:t>
      </w:r>
      <w:r>
        <w:rPr>
          <w:rFonts w:ascii="Times New Roman" w:eastAsia="Times New Roman" w:hAnsi="Times New Roman" w:cs="Times New Roman"/>
          <w:sz w:val="28"/>
          <w:szCs w:val="28"/>
        </w:rPr>
        <w:t>ода проезжей части к каждому школьному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Кроме указанных направлений, могут быть и другие.</w:t>
      </w:r>
    </w:p>
    <w:p w:rsidR="00970CB0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обязанности членов отряда ЮИД</w:t>
      </w: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Юный инспектор движения имеет право:</w:t>
      </w:r>
    </w:p>
    <w:p w:rsidR="00970CB0" w:rsidRPr="00221301" w:rsidRDefault="00970CB0" w:rsidP="00970CB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 и вносить свои предложения;</w:t>
      </w:r>
    </w:p>
    <w:p w:rsidR="00970CB0" w:rsidRPr="00221301" w:rsidRDefault="00970CB0" w:rsidP="00970CB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избирать и быть избранным в штаб отряда; </w:t>
      </w:r>
    </w:p>
    <w:p w:rsidR="00970CB0" w:rsidRPr="00221301" w:rsidRDefault="00970CB0" w:rsidP="00970CB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принимать участие в слетах, конкурсах, смотрах, соревнованиях по безопасности дорожного движения.</w:t>
      </w:r>
    </w:p>
    <w:p w:rsidR="00970CB0" w:rsidRPr="00221301" w:rsidRDefault="00970CB0" w:rsidP="00970C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Юный инспектор движения обязан:</w:t>
      </w:r>
    </w:p>
    <w:p w:rsidR="00970CB0" w:rsidRPr="00221301" w:rsidRDefault="00970CB0" w:rsidP="00970CB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 участвовать в делах отряда, своевременно и точно выполнять задания;</w:t>
      </w:r>
    </w:p>
    <w:p w:rsidR="00970CB0" w:rsidRPr="00221301" w:rsidRDefault="00970CB0" w:rsidP="00970CB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изучать ПДД и быть примером в их соблюдении;</w:t>
      </w:r>
    </w:p>
    <w:p w:rsidR="00970CB0" w:rsidRPr="00221301" w:rsidRDefault="00970CB0" w:rsidP="00970CB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970CB0" w:rsidRPr="00221301" w:rsidRDefault="00970CB0" w:rsidP="00970CB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участвовать в предупреждении нарушений детьми ПДД, беречь и укреплять общественный правопорядок.</w:t>
      </w:r>
    </w:p>
    <w:p w:rsidR="00970CB0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6. Атрибуты отряда ЮИД</w:t>
      </w:r>
    </w:p>
    <w:p w:rsidR="00970CB0" w:rsidRPr="00221301" w:rsidRDefault="00970CB0" w:rsidP="00970CB0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эмблема;</w:t>
      </w:r>
    </w:p>
    <w:p w:rsidR="00970CB0" w:rsidRPr="00221301" w:rsidRDefault="00970CB0" w:rsidP="00970CB0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девиз;</w:t>
      </w:r>
    </w:p>
    <w:p w:rsidR="00970CB0" w:rsidRPr="00221301" w:rsidRDefault="00970CB0" w:rsidP="00970CB0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элементы парадной формы.</w:t>
      </w:r>
    </w:p>
    <w:p w:rsidR="00970CB0" w:rsidRPr="00221301" w:rsidRDefault="00970CB0" w:rsidP="00970CB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970CB0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0CB0" w:rsidRPr="00221301" w:rsidRDefault="00970CB0" w:rsidP="00970CB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7. Документация отряда ЮИД</w:t>
      </w:r>
    </w:p>
    <w:p w:rsidR="00970CB0" w:rsidRPr="00221301" w:rsidRDefault="00970CB0" w:rsidP="00970CB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паспорт отряда (список членов отряда, атрибуты отряда и пр.);</w:t>
      </w:r>
    </w:p>
    <w:p w:rsidR="00970CB0" w:rsidRPr="00221301" w:rsidRDefault="00970CB0" w:rsidP="00970CB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план работы с отрядом на учебный год;</w:t>
      </w:r>
    </w:p>
    <w:p w:rsidR="00970CB0" w:rsidRPr="00221301" w:rsidRDefault="00970CB0" w:rsidP="00970CB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положения о райо</w:t>
      </w:r>
      <w:r>
        <w:rPr>
          <w:rFonts w:ascii="Times New Roman" w:eastAsia="Times New Roman" w:hAnsi="Times New Roman" w:cs="Times New Roman"/>
          <w:sz w:val="28"/>
          <w:szCs w:val="28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мероприятиях;</w:t>
      </w:r>
    </w:p>
    <w:p w:rsidR="00970CB0" w:rsidRPr="00221301" w:rsidRDefault="00970CB0" w:rsidP="00970CB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другое.</w:t>
      </w:r>
    </w:p>
    <w:sectPr w:rsidR="00970CB0" w:rsidRPr="00221301" w:rsidSect="00970C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0819"/>
    <w:multiLevelType w:val="hybridMultilevel"/>
    <w:tmpl w:val="915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3BE"/>
    <w:rsid w:val="00050371"/>
    <w:rsid w:val="00147A2A"/>
    <w:rsid w:val="001558BD"/>
    <w:rsid w:val="001F420C"/>
    <w:rsid w:val="00206945"/>
    <w:rsid w:val="002123BE"/>
    <w:rsid w:val="0023572B"/>
    <w:rsid w:val="002A1EA6"/>
    <w:rsid w:val="003426AC"/>
    <w:rsid w:val="003D168A"/>
    <w:rsid w:val="00480A2D"/>
    <w:rsid w:val="00485050"/>
    <w:rsid w:val="004E5F6B"/>
    <w:rsid w:val="00501861"/>
    <w:rsid w:val="00524430"/>
    <w:rsid w:val="00562F15"/>
    <w:rsid w:val="00572AE8"/>
    <w:rsid w:val="00650BE9"/>
    <w:rsid w:val="00685203"/>
    <w:rsid w:val="006942C2"/>
    <w:rsid w:val="006C7226"/>
    <w:rsid w:val="006E307E"/>
    <w:rsid w:val="00807705"/>
    <w:rsid w:val="0084519B"/>
    <w:rsid w:val="0090155F"/>
    <w:rsid w:val="00970CB0"/>
    <w:rsid w:val="009D72CE"/>
    <w:rsid w:val="00A34122"/>
    <w:rsid w:val="00A47B61"/>
    <w:rsid w:val="00A6779D"/>
    <w:rsid w:val="00A769EE"/>
    <w:rsid w:val="00AF4CC1"/>
    <w:rsid w:val="00B65C65"/>
    <w:rsid w:val="00B87CA1"/>
    <w:rsid w:val="00C34450"/>
    <w:rsid w:val="00CB4356"/>
    <w:rsid w:val="00CD2C26"/>
    <w:rsid w:val="00D04BDA"/>
    <w:rsid w:val="00DB6CCB"/>
    <w:rsid w:val="00DF57E3"/>
    <w:rsid w:val="00E44CF7"/>
    <w:rsid w:val="00E712B1"/>
    <w:rsid w:val="00E83297"/>
    <w:rsid w:val="00E8690C"/>
    <w:rsid w:val="00ED7471"/>
    <w:rsid w:val="00F05D82"/>
    <w:rsid w:val="00F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C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5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58B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71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D7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Елховоозёрнская сош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Елховоозёрнская сош</dc:creator>
  <cp:lastModifiedBy>User</cp:lastModifiedBy>
  <cp:revision>23</cp:revision>
  <cp:lastPrinted>2023-01-30T20:46:00Z</cp:lastPrinted>
  <dcterms:created xsi:type="dcterms:W3CDTF">2016-09-24T08:12:00Z</dcterms:created>
  <dcterms:modified xsi:type="dcterms:W3CDTF">2023-07-24T09:02:00Z</dcterms:modified>
</cp:coreProperties>
</file>